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А.Я.Суркичан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Суркичана Александра Яковл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